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65F1" w:rsidR="009023D2" w:rsidP="000865F1" w:rsidRDefault="009023D2" w14:paraId="47A7CD3C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0865F1">
        <w:rPr>
          <w:rFonts w:ascii="Arial" w:hAnsi="Arial" w:cs="Arial"/>
          <w:b/>
          <w:sz w:val="22"/>
          <w:szCs w:val="22"/>
        </w:rPr>
        <w:t>Employment of Children in Public Entertainments</w:t>
      </w:r>
    </w:p>
    <w:p w:rsidRPr="000865F1" w:rsidR="009023D2" w:rsidP="000865F1" w:rsidRDefault="009023D2" w14:paraId="0B795E9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0865F1">
        <w:rPr>
          <w:rFonts w:ascii="Arial" w:hAnsi="Arial" w:cs="Arial"/>
          <w:b/>
          <w:sz w:val="22"/>
          <w:szCs w:val="22"/>
        </w:rPr>
        <w:t xml:space="preserve">FORM OF APPLICATION FOR APPROVAL AS </w:t>
      </w:r>
      <w:r w:rsidRPr="000865F1" w:rsidR="00F32319">
        <w:rPr>
          <w:rFonts w:ascii="Arial" w:hAnsi="Arial" w:cs="Arial"/>
          <w:b/>
          <w:sz w:val="22"/>
          <w:szCs w:val="22"/>
        </w:rPr>
        <w:t xml:space="preserve">A </w:t>
      </w:r>
      <w:r w:rsidRPr="005763BF" w:rsidR="00F32319">
        <w:rPr>
          <w:rFonts w:ascii="Arial" w:hAnsi="Arial" w:cs="Arial"/>
          <w:b/>
          <w:sz w:val="22"/>
          <w:szCs w:val="22"/>
          <w:u w:val="single"/>
        </w:rPr>
        <w:t>LICENCED CHAPERONE</w:t>
      </w:r>
    </w:p>
    <w:p w:rsidR="002D1B5E" w:rsidP="002D1B5E" w:rsidRDefault="002D1B5E" w14:paraId="40E1EF9E" w14:textId="77777777">
      <w:pPr>
        <w:jc w:val="both"/>
        <w:rPr>
          <w:rFonts w:ascii="Arial" w:hAnsi="Arial" w:cs="Arial"/>
          <w:sz w:val="22"/>
          <w:szCs w:val="22"/>
        </w:rPr>
      </w:pPr>
    </w:p>
    <w:p w:rsidRPr="002D1B5E" w:rsidR="002D1B5E" w:rsidP="002D1B5E" w:rsidRDefault="002D1B5E" w14:paraId="36B261CE" w14:textId="77777777">
      <w:pPr>
        <w:ind w:left="-284"/>
        <w:jc w:val="both"/>
        <w:rPr>
          <w:rFonts w:ascii="Arial" w:hAnsi="Arial" w:cs="Arial"/>
          <w:sz w:val="20"/>
          <w:szCs w:val="20"/>
        </w:rPr>
      </w:pPr>
      <w:r w:rsidRPr="002D1B5E">
        <w:rPr>
          <w:rFonts w:ascii="Arial" w:hAnsi="Arial" w:cs="Arial"/>
          <w:sz w:val="20"/>
          <w:szCs w:val="20"/>
        </w:rPr>
        <w:t xml:space="preserve">Please return </w:t>
      </w:r>
      <w:r w:rsidRPr="002D1B5E">
        <w:rPr>
          <w:rFonts w:ascii="Arial" w:hAnsi="Arial" w:cs="Arial"/>
          <w:b/>
          <w:bCs/>
          <w:sz w:val="20"/>
          <w:szCs w:val="20"/>
        </w:rPr>
        <w:t>by</w:t>
      </w:r>
      <w:r w:rsidRPr="002D1B5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D1B5E">
        <w:rPr>
          <w:rFonts w:ascii="Arial" w:hAnsi="Arial" w:cs="Arial"/>
          <w:b/>
          <w:bCs/>
          <w:sz w:val="20"/>
          <w:szCs w:val="20"/>
        </w:rPr>
        <w:t>Email</w:t>
      </w:r>
      <w:proofErr w:type="gramEnd"/>
      <w:r w:rsidRPr="002D1B5E">
        <w:rPr>
          <w:rFonts w:ascii="Arial" w:hAnsi="Arial" w:cs="Arial"/>
          <w:b/>
          <w:bCs/>
          <w:sz w:val="20"/>
          <w:szCs w:val="20"/>
        </w:rPr>
        <w:t>:</w:t>
      </w:r>
    </w:p>
    <w:p w:rsidR="002D1B5E" w:rsidP="002D1B5E" w:rsidRDefault="002D1B5E" w14:paraId="7CD60490" w14:textId="77777777">
      <w:pPr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hyperlink w:history="1" r:id="rId6">
        <w:r w:rsidRPr="002D1B5E">
          <w:rPr>
            <w:rStyle w:val="Hyperlink"/>
            <w:rFonts w:ascii="Arial" w:hAnsi="Arial" w:cs="Arial"/>
            <w:sz w:val="20"/>
            <w:szCs w:val="20"/>
          </w:rPr>
          <w:t>CIEE@valeofglamorgan.gov.uk</w:t>
        </w:r>
      </w:hyperlink>
      <w:r w:rsidRPr="002D1B5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D1B5E" w:rsidP="002D1B5E" w:rsidRDefault="002D1B5E" w14:paraId="17555C58" w14:textId="77777777">
      <w:pPr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Pr="002D1B5E" w:rsidR="002D1B5E" w:rsidP="002D1B5E" w:rsidRDefault="002D1B5E" w14:paraId="2260E17B" w14:textId="3979F915">
      <w:pPr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2D1B5E">
        <w:rPr>
          <w:rFonts w:ascii="Arial" w:hAnsi="Arial" w:cs="Arial"/>
          <w:b/>
          <w:bCs/>
          <w:sz w:val="20"/>
          <w:szCs w:val="20"/>
        </w:rPr>
        <w:t>Or by Post:</w:t>
      </w:r>
    </w:p>
    <w:p w:rsidRPr="002D1B5E" w:rsidR="002D1B5E" w:rsidP="002D1B5E" w:rsidRDefault="002D1B5E" w14:paraId="79B6FB54" w14:textId="77777777">
      <w:pPr>
        <w:ind w:left="-284"/>
        <w:jc w:val="both"/>
        <w:rPr>
          <w:rFonts w:ascii="Arial" w:hAnsi="Arial" w:cs="Arial"/>
          <w:sz w:val="20"/>
          <w:szCs w:val="20"/>
        </w:rPr>
      </w:pPr>
      <w:r w:rsidRPr="002D1B5E">
        <w:rPr>
          <w:rFonts w:ascii="Arial" w:hAnsi="Arial" w:cs="Arial"/>
          <w:sz w:val="20"/>
          <w:szCs w:val="20"/>
        </w:rPr>
        <w:t>To – Child &amp; Chaperone Licencing - Inclusion Team, 3</w:t>
      </w:r>
      <w:r w:rsidRPr="002D1B5E">
        <w:rPr>
          <w:rFonts w:ascii="Arial" w:hAnsi="Arial" w:cs="Arial"/>
          <w:sz w:val="20"/>
          <w:szCs w:val="20"/>
          <w:vertAlign w:val="superscript"/>
        </w:rPr>
        <w:t>rd</w:t>
      </w:r>
      <w:r w:rsidRPr="002D1B5E">
        <w:rPr>
          <w:rFonts w:ascii="Arial" w:hAnsi="Arial" w:cs="Arial"/>
          <w:sz w:val="20"/>
          <w:szCs w:val="20"/>
        </w:rPr>
        <w:t xml:space="preserve"> Floor, Civic Offices, Holton Road, Barry, CF63 4RU with </w:t>
      </w:r>
      <w:r w:rsidRPr="002D1B5E">
        <w:rPr>
          <w:rFonts w:ascii="Arial" w:hAnsi="Arial" w:cs="Arial"/>
          <w:b/>
          <w:sz w:val="20"/>
          <w:szCs w:val="20"/>
        </w:rPr>
        <w:t>1 passport sized photo (which will be attached to future licences)</w:t>
      </w:r>
      <w:r w:rsidRPr="002D1B5E">
        <w:rPr>
          <w:rFonts w:ascii="Arial" w:hAnsi="Arial" w:cs="Arial"/>
          <w:sz w:val="20"/>
          <w:szCs w:val="20"/>
        </w:rPr>
        <w:t>.</w:t>
      </w:r>
    </w:p>
    <w:p w:rsidRPr="000865F1" w:rsidR="000865F1" w:rsidP="00EE49CC" w:rsidRDefault="000865F1" w14:paraId="56566C7F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70"/>
        <w:gridCol w:w="2015"/>
        <w:gridCol w:w="3878"/>
      </w:tblGrid>
      <w:tr w:rsidRPr="000865F1" w:rsidR="009023D2" w:rsidTr="0096722B" w14:paraId="11F2F4E5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9023D2" w:rsidP="0096722B" w:rsidRDefault="000865F1" w14:paraId="4C8D336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in full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5FF9EC8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96722B" w14:paraId="1A2F0CB2" w14:textId="77777777">
        <w:trPr>
          <w:trHeight w:val="348"/>
        </w:trPr>
        <w:tc>
          <w:tcPr>
            <w:tcW w:w="2269" w:type="dxa"/>
            <w:vAlign w:val="center"/>
          </w:tcPr>
          <w:p w:rsidRPr="000865F1" w:rsidR="009023D2" w:rsidP="0096722B" w:rsidRDefault="004534B8" w14:paraId="30A9BB7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Title</w:t>
            </w:r>
            <w:r w:rsidR="00086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7A89F95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96722B" w14:paraId="0DC848D5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9023D2" w:rsidP="0096722B" w:rsidRDefault="000865F1" w14:paraId="1A06C1D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1046F8E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96722B" w14:paraId="2835B380" w14:textId="77777777">
        <w:trPr>
          <w:trHeight w:val="720"/>
        </w:trPr>
        <w:tc>
          <w:tcPr>
            <w:tcW w:w="2269" w:type="dxa"/>
            <w:vAlign w:val="center"/>
          </w:tcPr>
          <w:p w:rsidRPr="000865F1" w:rsidR="009023D2" w:rsidP="0096722B" w:rsidRDefault="000865F1" w14:paraId="579ED7B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Permanent address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03C654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865F1" w:rsidR="009023D2" w:rsidP="0096722B" w:rsidRDefault="009023D2" w14:paraId="6A966F3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855FDD" w:rsidTr="0096722B" w14:paraId="3CEA4663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855FDD" w:rsidP="0096722B" w:rsidRDefault="000865F1" w14:paraId="2F340E8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telephone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855FDD" w:rsidP="0096722B" w:rsidRDefault="00855FDD" w14:paraId="7B1DAFB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185F9A" w:rsidTr="0096722B" w14:paraId="101C005D" w14:textId="77777777">
        <w:trPr>
          <w:trHeight w:val="348"/>
        </w:trPr>
        <w:tc>
          <w:tcPr>
            <w:tcW w:w="2269" w:type="dxa"/>
            <w:vAlign w:val="center"/>
          </w:tcPr>
          <w:p w:rsidRPr="000865F1" w:rsidR="00185F9A" w:rsidP="0096722B" w:rsidRDefault="00185F9A" w14:paraId="029B0E3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Email ad</w:t>
            </w:r>
            <w:r w:rsidRPr="000865F1" w:rsidR="00DB39CE">
              <w:rPr>
                <w:rFonts w:ascii="Arial" w:hAnsi="Arial" w:cs="Arial"/>
                <w:sz w:val="22"/>
                <w:szCs w:val="22"/>
              </w:rPr>
              <w:t xml:space="preserve">dress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185F9A" w:rsidP="0096722B" w:rsidRDefault="00185F9A" w14:paraId="117D54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7237E1" w14:paraId="2C38749C" w14:textId="77777777">
        <w:trPr>
          <w:trHeight w:val="1497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9023D2" w14:paraId="1D46AD7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Names of L</w:t>
            </w:r>
            <w:r w:rsidR="005A148F">
              <w:rPr>
                <w:rFonts w:ascii="Arial" w:hAnsi="Arial" w:cs="Arial"/>
                <w:sz w:val="22"/>
                <w:szCs w:val="22"/>
              </w:rPr>
              <w:t>ocal Authorities</w:t>
            </w:r>
            <w:r w:rsidR="00086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to which previous applications have been made, with dates of such applications.  </w:t>
            </w:r>
            <w:r w:rsidRPr="000865F1" w:rsidR="005A148F">
              <w:rPr>
                <w:rFonts w:ascii="Arial" w:hAnsi="Arial" w:cs="Arial"/>
                <w:sz w:val="22"/>
                <w:szCs w:val="22"/>
              </w:rPr>
              <w:t>Please state if granted or not</w:t>
            </w:r>
            <w:r w:rsidR="005A148F">
              <w:rPr>
                <w:rFonts w:ascii="Arial" w:hAnsi="Arial" w:cs="Arial"/>
                <w:sz w:val="22"/>
                <w:szCs w:val="22"/>
              </w:rPr>
              <w:t xml:space="preserve"> in each case.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5A148F" w:rsidP="007237E1" w:rsidRDefault="005A148F" w14:paraId="3B79016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5A148F" w14:paraId="4883D94F" w14:textId="77777777">
        <w:trPr>
          <w:trHeight w:val="348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0865F1" w14:paraId="0CDE5F7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a qualified teacher or nurse?</w:t>
            </w:r>
            <w:r w:rsidRPr="000865F1" w:rsidR="009023D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893" w:type="dxa"/>
            <w:gridSpan w:val="2"/>
          </w:tcPr>
          <w:p w:rsidRPr="000865F1" w:rsidR="009023D2" w:rsidP="00EE49CC" w:rsidRDefault="000865F1" w14:paraId="4A01F79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5A148F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480656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148F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="005A148F">
              <w:rPr>
                <w:rFonts w:ascii="Arial" w:hAnsi="Arial" w:cs="Arial"/>
                <w:sz w:val="22"/>
                <w:szCs w:val="22"/>
              </w:rPr>
              <w:tab/>
              <w:t>No</w:t>
            </w:r>
            <w:r w:rsidR="005A148F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10559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148F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865F1" w:rsidR="009023D2" w:rsidTr="007237E1" w14:paraId="41DD0E11" w14:textId="77777777">
        <w:trPr>
          <w:trHeight w:val="886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9023D2" w14:paraId="05347ECC" w14:textId="2BAA566D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Any other relevant qualific</w:t>
            </w:r>
            <w:r w:rsidR="005A148F">
              <w:rPr>
                <w:rFonts w:ascii="Arial" w:hAnsi="Arial" w:cs="Arial"/>
                <w:sz w:val="22"/>
                <w:szCs w:val="22"/>
              </w:rPr>
              <w:t xml:space="preserve">ations for employment as </w:t>
            </w:r>
            <w:r w:rsidR="00212482">
              <w:rPr>
                <w:rFonts w:ascii="Arial" w:hAnsi="Arial" w:cs="Arial"/>
                <w:sz w:val="22"/>
                <w:szCs w:val="22"/>
              </w:rPr>
              <w:t>chaperone</w:t>
            </w:r>
            <w:r w:rsidR="005A148F">
              <w:rPr>
                <w:rFonts w:ascii="Arial" w:hAnsi="Arial" w:cs="Arial"/>
                <w:sz w:val="22"/>
                <w:szCs w:val="22"/>
              </w:rPr>
              <w:t>? Please list</w:t>
            </w:r>
            <w:r w:rsidR="007237E1">
              <w:rPr>
                <w:rFonts w:ascii="Arial" w:hAnsi="Arial" w:cs="Arial"/>
                <w:sz w:val="22"/>
                <w:szCs w:val="22"/>
              </w:rPr>
              <w:t xml:space="preserve"> them.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9023D2" w:rsidP="007237E1" w:rsidRDefault="009023D2" w14:paraId="49F11C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5A148F" w14:paraId="1AE5682F" w14:textId="77777777">
        <w:trPr>
          <w:trHeight w:val="1062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9023D2" w14:paraId="5871750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Do you own</w:t>
            </w:r>
            <w:r w:rsidR="005A148F">
              <w:rPr>
                <w:rFonts w:ascii="Arial" w:hAnsi="Arial" w:cs="Arial"/>
                <w:sz w:val="22"/>
                <w:szCs w:val="22"/>
              </w:rPr>
              <w:t>,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 or are you employed at a dancing or dramatic school?  If so, give </w:t>
            </w:r>
            <w:r w:rsidR="005A148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865F1">
              <w:rPr>
                <w:rFonts w:ascii="Arial" w:hAnsi="Arial" w:cs="Arial"/>
                <w:sz w:val="22"/>
                <w:szCs w:val="22"/>
              </w:rPr>
              <w:t>name and address of school and give your status.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9023D2" w:rsidP="005A148F" w:rsidRDefault="009023D2" w14:paraId="13A4232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7237E1" w:rsidTr="007237E1" w14:paraId="5E627789" w14:textId="77777777">
        <w:trPr>
          <w:trHeight w:val="892"/>
        </w:trPr>
        <w:tc>
          <w:tcPr>
            <w:tcW w:w="4739" w:type="dxa"/>
            <w:gridSpan w:val="2"/>
          </w:tcPr>
          <w:p w:rsidRPr="000865F1" w:rsidR="007237E1" w:rsidP="007237E1" w:rsidRDefault="007237E1" w14:paraId="6DDAA4D2" w14:textId="1800E8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 xml:space="preserve">Have you studied the list of ‘Duties of </w:t>
            </w:r>
            <w:r w:rsidR="0029418B">
              <w:rPr>
                <w:rFonts w:ascii="Arial" w:hAnsi="Arial" w:cs="Arial"/>
                <w:sz w:val="22"/>
                <w:szCs w:val="22"/>
              </w:rPr>
              <w:t>a chaperone</w:t>
            </w:r>
            <w:r>
              <w:rPr>
                <w:rFonts w:ascii="Arial" w:hAnsi="Arial" w:cs="Arial"/>
                <w:sz w:val="22"/>
                <w:szCs w:val="22"/>
              </w:rPr>
              <w:t>’ which has been given to you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 and do you agree to fulfil these duties?</w:t>
            </w:r>
          </w:p>
        </w:tc>
        <w:tc>
          <w:tcPr>
            <w:tcW w:w="5893" w:type="dxa"/>
            <w:gridSpan w:val="2"/>
          </w:tcPr>
          <w:p w:rsidR="007237E1" w:rsidP="007237E1" w:rsidRDefault="007237E1" w14:paraId="77F1ECA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Studied duties: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68755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28726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="007237E1" w:rsidP="007237E1" w:rsidRDefault="007237E1" w14:paraId="1710669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865F1" w:rsidR="007237E1" w:rsidP="007237E1" w:rsidRDefault="007237E1" w14:paraId="6B3B561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agree to fulfil them: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67540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68658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865F1" w:rsidR="007237E1" w:rsidTr="007237E1" w14:paraId="77C87C09" w14:textId="77777777">
        <w:trPr>
          <w:trHeight w:val="972"/>
        </w:trPr>
        <w:tc>
          <w:tcPr>
            <w:tcW w:w="4739" w:type="dxa"/>
            <w:gridSpan w:val="2"/>
            <w:vMerge w:val="restart"/>
            <w:vAlign w:val="center"/>
          </w:tcPr>
          <w:p w:rsidRPr="000865F1" w:rsidR="007237E1" w:rsidP="007237E1" w:rsidRDefault="007237E1" w14:paraId="0290B231" w14:textId="50C715C0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 xml:space="preserve">Give </w:t>
            </w:r>
            <w:r>
              <w:rPr>
                <w:rFonts w:ascii="Arial" w:hAnsi="Arial" w:cs="Arial"/>
                <w:sz w:val="22"/>
                <w:szCs w:val="22"/>
              </w:rPr>
              <w:t xml:space="preserve">titles, </w:t>
            </w:r>
            <w:proofErr w:type="gramStart"/>
            <w:r w:rsidRPr="000865F1">
              <w:rPr>
                <w:rFonts w:ascii="Arial" w:hAnsi="Arial" w:cs="Arial"/>
                <w:sz w:val="22"/>
                <w:szCs w:val="22"/>
              </w:rPr>
              <w:t>names</w:t>
            </w:r>
            <w:proofErr w:type="gramEnd"/>
            <w:r w:rsidRPr="000865F1">
              <w:rPr>
                <w:rFonts w:ascii="Arial" w:hAnsi="Arial" w:cs="Arial"/>
                <w:sz w:val="22"/>
                <w:szCs w:val="22"/>
              </w:rPr>
              <w:t xml:space="preserve"> and addresses</w:t>
            </w:r>
            <w:r>
              <w:rPr>
                <w:rFonts w:ascii="Arial" w:hAnsi="Arial" w:cs="Arial"/>
                <w:sz w:val="22"/>
                <w:szCs w:val="22"/>
              </w:rPr>
              <w:t xml:space="preserve">, contact details and 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0865F1">
              <w:rPr>
                <w:rFonts w:ascii="Arial" w:hAnsi="Arial" w:cs="Arial"/>
                <w:sz w:val="22"/>
                <w:szCs w:val="22"/>
                <w:u w:val="single"/>
              </w:rPr>
              <w:t>two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 responsible persons (not relatives) who are prepared to answer any enquiry as to your suitability by character and temperament to carry out the duties of </w:t>
            </w:r>
            <w:r w:rsidR="0029418B">
              <w:rPr>
                <w:rFonts w:ascii="Arial" w:hAnsi="Arial" w:cs="Arial"/>
                <w:sz w:val="22"/>
                <w:szCs w:val="22"/>
              </w:rPr>
              <w:t>chaperone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237E1">
              <w:rPr>
                <w:rFonts w:ascii="Arial" w:hAnsi="Arial" w:cs="Arial"/>
                <w:sz w:val="20"/>
                <w:szCs w:val="22"/>
              </w:rPr>
              <w:t>(One of these persons should be a recent employer.)</w:t>
            </w:r>
          </w:p>
        </w:tc>
        <w:tc>
          <w:tcPr>
            <w:tcW w:w="5893" w:type="dxa"/>
            <w:gridSpan w:val="2"/>
          </w:tcPr>
          <w:p w:rsidR="007237E1" w:rsidP="007237E1" w:rsidRDefault="007237E1" w14:paraId="0410B91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Referee 1:</w:t>
            </w:r>
          </w:p>
          <w:p w:rsidR="007237E1" w:rsidP="007237E1" w:rsidRDefault="007237E1" w14:paraId="73D5842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6A7C" w:rsidP="007237E1" w:rsidRDefault="00F76A7C" w14:paraId="48D5270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865F1" w:rsidR="00F76A7C" w:rsidP="007237E1" w:rsidRDefault="00F76A7C" w14:paraId="1099CFE0" w14:textId="279F3C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  <w:tr w:rsidRPr="000865F1" w:rsidR="007237E1" w:rsidTr="007237E1" w14:paraId="417D013B" w14:textId="77777777">
        <w:trPr>
          <w:trHeight w:val="972"/>
        </w:trPr>
        <w:tc>
          <w:tcPr>
            <w:tcW w:w="4739" w:type="dxa"/>
            <w:gridSpan w:val="2"/>
            <w:vMerge/>
          </w:tcPr>
          <w:p w:rsidRPr="000865F1" w:rsidR="007237E1" w:rsidP="007237E1" w:rsidRDefault="007237E1" w14:paraId="614B54A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3" w:type="dxa"/>
            <w:gridSpan w:val="2"/>
          </w:tcPr>
          <w:p w:rsidR="007237E1" w:rsidP="007237E1" w:rsidRDefault="007237E1" w14:paraId="6049582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Referee 2 (Recent employer):</w:t>
            </w:r>
          </w:p>
          <w:p w:rsidR="00F76A7C" w:rsidP="007237E1" w:rsidRDefault="00F76A7C" w14:paraId="3E92F2A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6A7C" w:rsidP="007237E1" w:rsidRDefault="00F76A7C" w14:paraId="5596DAC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865F1" w:rsidR="00F76A7C" w:rsidP="007237E1" w:rsidRDefault="00F76A7C" w14:paraId="21FB51C7" w14:textId="1754E3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Pr="000865F1" w:rsidR="007237E1" w:rsidTr="00087839" w14:paraId="38DCA61C" w14:textId="77777777">
        <w:trPr>
          <w:trHeight w:val="625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7237E1" w14:paraId="73A5084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completed </w:t>
            </w:r>
            <w:r w:rsidRPr="000865F1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haperone Training with </w:t>
            </w:r>
            <w:r w:rsidR="00087839">
              <w:rPr>
                <w:rFonts w:ascii="Arial" w:hAnsi="Arial" w:cs="Arial"/>
                <w:sz w:val="22"/>
                <w:szCs w:val="22"/>
              </w:rPr>
              <w:t xml:space="preserve">Cardiff </w:t>
            </w:r>
            <w:r w:rsidRPr="000865F1">
              <w:rPr>
                <w:rFonts w:ascii="Arial" w:hAnsi="Arial" w:cs="Arial"/>
                <w:sz w:val="22"/>
                <w:szCs w:val="22"/>
              </w:rPr>
              <w:t>Council?</w:t>
            </w:r>
          </w:p>
        </w:tc>
        <w:tc>
          <w:tcPr>
            <w:tcW w:w="2015" w:type="dxa"/>
            <w:tcBorders>
              <w:right w:val="single" w:color="auto" w:sz="4" w:space="0"/>
            </w:tcBorders>
          </w:tcPr>
          <w:p w:rsidRPr="000865F1" w:rsidR="007237E1" w:rsidP="007237E1" w:rsidRDefault="007237E1" w14:paraId="1D3B6F7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597354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Pr="000865F1" w:rsidR="007237E1" w:rsidP="007237E1" w:rsidRDefault="007237E1" w14:paraId="0C2F58B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650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78" w:type="dxa"/>
            <w:tcBorders>
              <w:left w:val="single" w:color="auto" w:sz="4" w:space="0"/>
            </w:tcBorders>
            <w:vAlign w:val="center"/>
          </w:tcPr>
          <w:p w:rsidRPr="000865F1" w:rsidR="007237E1" w:rsidP="007237E1" w:rsidRDefault="005B5CEA" w14:paraId="0F6BE27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t</w:t>
            </w:r>
            <w:r w:rsidRPr="000865F1" w:rsidR="007237E1">
              <w:rPr>
                <w:rFonts w:ascii="Arial" w:hAnsi="Arial" w:cs="Arial"/>
                <w:sz w:val="22"/>
                <w:szCs w:val="22"/>
              </w:rPr>
              <w:t>rained:</w:t>
            </w:r>
            <w:r w:rsidR="00723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0865F1" w:rsidR="007237E1" w:rsidTr="00087839" w14:paraId="365B7EEE" w14:textId="77777777">
        <w:trPr>
          <w:trHeight w:val="746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7237E1" w14:paraId="03DD4BB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DBS</w:t>
            </w:r>
            <w:r>
              <w:rPr>
                <w:rFonts w:ascii="Arial" w:hAnsi="Arial" w:cs="Arial"/>
                <w:sz w:val="22"/>
                <w:szCs w:val="22"/>
              </w:rPr>
              <w:t xml:space="preserve"> completed specific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 to be</w:t>
            </w:r>
            <w:r>
              <w:rPr>
                <w:rFonts w:ascii="Arial" w:hAnsi="Arial" w:cs="Arial"/>
                <w:sz w:val="22"/>
                <w:szCs w:val="22"/>
              </w:rPr>
              <w:t>ing a c</w:t>
            </w:r>
            <w:r w:rsidRPr="000865F1">
              <w:rPr>
                <w:rFonts w:ascii="Arial" w:hAnsi="Arial" w:cs="Arial"/>
                <w:sz w:val="22"/>
                <w:szCs w:val="22"/>
              </w:rPr>
              <w:t>haperone</w:t>
            </w:r>
          </w:p>
        </w:tc>
        <w:tc>
          <w:tcPr>
            <w:tcW w:w="2015" w:type="dxa"/>
            <w:tcBorders>
              <w:right w:val="single" w:color="auto" w:sz="4" w:space="0"/>
            </w:tcBorders>
            <w:vAlign w:val="center"/>
          </w:tcPr>
          <w:p w:rsidRPr="000865F1" w:rsidR="007237E1" w:rsidP="007237E1" w:rsidRDefault="007237E1" w14:paraId="5BADEF7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  <w:tc>
          <w:tcPr>
            <w:tcW w:w="3878" w:type="dxa"/>
            <w:tcBorders>
              <w:left w:val="single" w:color="auto" w:sz="4" w:space="0"/>
            </w:tcBorders>
            <w:vAlign w:val="center"/>
          </w:tcPr>
          <w:p w:rsidRPr="000865F1" w:rsidR="007237E1" w:rsidP="007237E1" w:rsidRDefault="007237E1" w14:paraId="3AC86F1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Disclosure Number: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0865F1" w:rsidR="007237E1" w:rsidTr="00087839" w14:paraId="38A6E51D" w14:textId="77777777">
        <w:trPr>
          <w:trHeight w:val="720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7237E1" w14:paraId="6F2150A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Please indicate if you are happy for us to share your details with third parties.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7237E1" w:rsidP="007237E1" w:rsidRDefault="007237E1" w14:paraId="6C2092A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- I give permission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392276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br/>
              <w:t>No - I withhold permission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43101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0865F1" w:rsidP="00EE49CC" w:rsidRDefault="000865F1" w14:paraId="75B05848" w14:textId="77777777">
      <w:pPr>
        <w:jc w:val="both"/>
        <w:rPr>
          <w:rFonts w:ascii="Arial" w:hAnsi="Arial" w:cs="Arial"/>
          <w:sz w:val="22"/>
          <w:szCs w:val="22"/>
        </w:rPr>
      </w:pPr>
    </w:p>
    <w:p w:rsidRPr="000865F1" w:rsidR="009023D2" w:rsidP="00087839" w:rsidRDefault="009023D2" w14:paraId="0937BEB1" w14:textId="77777777">
      <w:pPr>
        <w:ind w:hanging="284"/>
        <w:jc w:val="both"/>
        <w:rPr>
          <w:rFonts w:ascii="Arial" w:hAnsi="Arial" w:cs="Arial"/>
          <w:sz w:val="22"/>
          <w:szCs w:val="22"/>
        </w:rPr>
      </w:pPr>
      <w:r w:rsidRPr="000865F1">
        <w:rPr>
          <w:rFonts w:ascii="Arial" w:hAnsi="Arial" w:cs="Arial"/>
          <w:sz w:val="22"/>
          <w:szCs w:val="22"/>
        </w:rPr>
        <w:t>I hereby certify that the above particulars are correct.</w:t>
      </w:r>
    </w:p>
    <w:p w:rsidRPr="000865F1" w:rsidR="009023D2" w:rsidP="00EE49CC" w:rsidRDefault="009023D2" w14:paraId="3A9B3B95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265" w:type="pct"/>
        <w:tblInd w:w="-289" w:type="dxa"/>
        <w:tblLook w:val="04A0" w:firstRow="1" w:lastRow="0" w:firstColumn="1" w:lastColumn="0" w:noHBand="0" w:noVBand="1"/>
      </w:tblPr>
      <w:tblGrid>
        <w:gridCol w:w="1277"/>
        <w:gridCol w:w="4676"/>
        <w:gridCol w:w="851"/>
        <w:gridCol w:w="3828"/>
      </w:tblGrid>
      <w:tr w:rsidR="0096722B" w:rsidTr="0096722B" w14:paraId="1A15EB5E" w14:textId="77777777">
        <w:trPr>
          <w:trHeight w:val="776"/>
        </w:trPr>
        <w:tc>
          <w:tcPr>
            <w:tcW w:w="601" w:type="pct"/>
            <w:vAlign w:val="center"/>
          </w:tcPr>
          <w:p w:rsidR="0096722B" w:rsidP="0096722B" w:rsidRDefault="0096722B" w14:paraId="70498E3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199" w:type="pct"/>
            <w:vAlign w:val="center"/>
          </w:tcPr>
          <w:p w:rsidR="0096722B" w:rsidP="0096722B" w:rsidRDefault="0096722B" w14:paraId="50E1613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96722B" w:rsidP="0096722B" w:rsidRDefault="0096722B" w14:paraId="715C673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00" w:type="pct"/>
            <w:vAlign w:val="center"/>
          </w:tcPr>
          <w:p w:rsidR="0096722B" w:rsidP="0096722B" w:rsidRDefault="0096722B" w14:paraId="00F0346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865F1" w:rsidR="009023D2" w:rsidP="002D1B5E" w:rsidRDefault="009023D2" w14:paraId="6EA902D3" w14:textId="40E9BC8B">
      <w:pPr>
        <w:jc w:val="both"/>
        <w:rPr>
          <w:rFonts w:ascii="Arial" w:hAnsi="Arial" w:cs="Arial"/>
          <w:sz w:val="22"/>
          <w:szCs w:val="22"/>
        </w:rPr>
      </w:pPr>
    </w:p>
    <w:sectPr w:rsidRPr="000865F1" w:rsidR="009023D2" w:rsidSect="002D1B5E">
      <w:footerReference w:type="even" r:id="rId7"/>
      <w:footerReference w:type="default" r:id="rId8"/>
      <w:pgSz w:w="11907" w:h="16834" w:code="9"/>
      <w:pgMar w:top="284" w:right="720" w:bottom="720" w:left="1080" w:header="706" w:footer="70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DE63" w14:textId="77777777" w:rsidR="00AC3F15" w:rsidRDefault="00AC3F15">
      <w:r>
        <w:separator/>
      </w:r>
    </w:p>
  </w:endnote>
  <w:endnote w:type="continuationSeparator" w:id="0">
    <w:p w14:paraId="7764F521" w14:textId="77777777" w:rsidR="00AC3F15" w:rsidRDefault="00AC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2F46" w14:textId="63FEEEC8" w:rsidR="00185F9A" w:rsidRDefault="00185F9A" w:rsidP="00F63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D1B5E">
      <w:rPr>
        <w:rStyle w:val="PageNumber"/>
      </w:rPr>
      <w:fldChar w:fldCharType="separate"/>
    </w:r>
    <w:r w:rsidR="002D1B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7F6314" w14:textId="77777777" w:rsidR="00185F9A" w:rsidRDefault="00185F9A" w:rsidP="00E93E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388B" w14:textId="77777777" w:rsidR="00185F9A" w:rsidRDefault="00185F9A" w:rsidP="00E93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E0E7" w14:textId="77777777" w:rsidR="00AC3F15" w:rsidRDefault="00AC3F15">
      <w:r>
        <w:separator/>
      </w:r>
    </w:p>
  </w:footnote>
  <w:footnote w:type="continuationSeparator" w:id="0">
    <w:p w14:paraId="1DD19488" w14:textId="77777777" w:rsidR="00AC3F15" w:rsidRDefault="00AC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57"/>
    <w:rsid w:val="00053624"/>
    <w:rsid w:val="000865F1"/>
    <w:rsid w:val="00087839"/>
    <w:rsid w:val="00090BD7"/>
    <w:rsid w:val="00094A1F"/>
    <w:rsid w:val="00185F9A"/>
    <w:rsid w:val="00212482"/>
    <w:rsid w:val="00233217"/>
    <w:rsid w:val="0029418B"/>
    <w:rsid w:val="00296A0E"/>
    <w:rsid w:val="002D1B5E"/>
    <w:rsid w:val="00305B65"/>
    <w:rsid w:val="0032794C"/>
    <w:rsid w:val="00340099"/>
    <w:rsid w:val="003C456C"/>
    <w:rsid w:val="004534B8"/>
    <w:rsid w:val="004E2330"/>
    <w:rsid w:val="00554E87"/>
    <w:rsid w:val="005763BF"/>
    <w:rsid w:val="00580930"/>
    <w:rsid w:val="005A148F"/>
    <w:rsid w:val="005B5CEA"/>
    <w:rsid w:val="00664AE5"/>
    <w:rsid w:val="00677C82"/>
    <w:rsid w:val="006C0057"/>
    <w:rsid w:val="007237E1"/>
    <w:rsid w:val="00794073"/>
    <w:rsid w:val="007F1D45"/>
    <w:rsid w:val="007F5FEE"/>
    <w:rsid w:val="008067C0"/>
    <w:rsid w:val="00807F8D"/>
    <w:rsid w:val="00855FDD"/>
    <w:rsid w:val="008B5AD1"/>
    <w:rsid w:val="008F14BA"/>
    <w:rsid w:val="008F793E"/>
    <w:rsid w:val="009023D2"/>
    <w:rsid w:val="00957CC3"/>
    <w:rsid w:val="00960A65"/>
    <w:rsid w:val="0096722B"/>
    <w:rsid w:val="009A0FCB"/>
    <w:rsid w:val="009C7149"/>
    <w:rsid w:val="009F0536"/>
    <w:rsid w:val="00A017C6"/>
    <w:rsid w:val="00A235E7"/>
    <w:rsid w:val="00AC3F15"/>
    <w:rsid w:val="00AE010B"/>
    <w:rsid w:val="00B06E18"/>
    <w:rsid w:val="00C42BF2"/>
    <w:rsid w:val="00C736A4"/>
    <w:rsid w:val="00D0473B"/>
    <w:rsid w:val="00D1036D"/>
    <w:rsid w:val="00D24498"/>
    <w:rsid w:val="00DB39CE"/>
    <w:rsid w:val="00DE10C5"/>
    <w:rsid w:val="00E76C09"/>
    <w:rsid w:val="00E93E3D"/>
    <w:rsid w:val="00EE49CC"/>
    <w:rsid w:val="00F00544"/>
    <w:rsid w:val="00F32319"/>
    <w:rsid w:val="00F3476C"/>
    <w:rsid w:val="00F6378A"/>
    <w:rsid w:val="00F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D6A28"/>
  <w15:chartTrackingRefBased/>
  <w15:docId w15:val="{002101FA-BA0D-4FA8-8BE8-9F61E074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3E3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3E3D"/>
  </w:style>
  <w:style w:type="paragraph" w:styleId="BalloonText">
    <w:name w:val="Balloon Text"/>
    <w:basedOn w:val="Normal"/>
    <w:link w:val="BalloonTextChar"/>
    <w:rsid w:val="009C7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714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086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65F1"/>
    <w:rPr>
      <w:sz w:val="24"/>
      <w:szCs w:val="24"/>
      <w:lang w:eastAsia="en-US"/>
    </w:rPr>
  </w:style>
  <w:style w:type="table" w:styleId="TableGrid">
    <w:name w:val="Table Grid"/>
    <w:basedOn w:val="TableNormal"/>
    <w:rsid w:val="0096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D1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E@valeofglamorgan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1429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of Children in Public Entertainments</vt:lpstr>
    </vt:vector>
  </TitlesOfParts>
  <Company>Vale of Glamorgan Council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Chaperone - Professional  Application Form</dc:title>
  <dc:subject>
  </dc:subject>
  <dc:creator>Gill Bishop</dc:creator>
  <cp:keywords>
  </cp:keywords>
  <dc:description>
  </dc:description>
  <cp:lastModifiedBy>Tom Marsh</cp:lastModifiedBy>
  <cp:revision>10</cp:revision>
  <cp:lastPrinted>2020-07-17T11:53:00Z</cp:lastPrinted>
  <dcterms:created xsi:type="dcterms:W3CDTF">2020-09-01T13:56:00Z</dcterms:created>
  <dcterms:modified xsi:type="dcterms:W3CDTF">2023-02-04T20:42:09Z</dcterms:modified>
</cp:coreProperties>
</file>